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475F" w14:textId="3E01A3C7" w:rsidR="00870181" w:rsidRDefault="00870181" w:rsidP="004E7443">
      <w:pPr>
        <w:pStyle w:val="Rubrik1"/>
      </w:pPr>
      <w:r w:rsidRPr="00870181">
        <w:t>Valberedningens förslag</w:t>
      </w:r>
      <w:r>
        <w:t xml:space="preserve"> till årsstämma 2026</w:t>
      </w:r>
      <w:r w:rsidRPr="00870181">
        <w:t xml:space="preserve"> enlig</w:t>
      </w:r>
      <w:r>
        <w:t>t</w:t>
      </w:r>
      <w:r w:rsidRPr="00870181">
        <w:t xml:space="preserve"> nedan:</w:t>
      </w:r>
    </w:p>
    <w:p w14:paraId="372B64C4" w14:textId="77777777" w:rsidR="00870181" w:rsidRPr="00870181" w:rsidRDefault="00870181" w:rsidP="00870181"/>
    <w:p w14:paraId="62C23E1E" w14:textId="58F2A1F9" w:rsidR="00870181" w:rsidRPr="00870181" w:rsidRDefault="00870181" w:rsidP="00870181">
      <w:pPr>
        <w:rPr>
          <w:b/>
          <w:bCs/>
          <w:i/>
          <w:iCs/>
        </w:rPr>
      </w:pPr>
      <w:r w:rsidRPr="00870181">
        <w:rPr>
          <w:b/>
          <w:bCs/>
          <w:i/>
          <w:iCs/>
        </w:rPr>
        <w:t>Ledamöter:</w:t>
      </w:r>
    </w:p>
    <w:p w14:paraId="3B0D84F5" w14:textId="2B1ADC80" w:rsidR="00870181" w:rsidRPr="00870181" w:rsidRDefault="00870181" w:rsidP="00870181">
      <w:r w:rsidRPr="00870181">
        <w:t>Elin Bidenäs, Karl-Axel Geisler</w:t>
      </w:r>
      <w:r>
        <w:br/>
      </w:r>
    </w:p>
    <w:p w14:paraId="2B4BC7E5" w14:textId="02AF54DA" w:rsidR="00870181" w:rsidRPr="00870181" w:rsidRDefault="00870181" w:rsidP="00870181">
      <w:pPr>
        <w:rPr>
          <w:b/>
          <w:bCs/>
          <w:i/>
          <w:iCs/>
        </w:rPr>
      </w:pPr>
      <w:r w:rsidRPr="00870181">
        <w:rPr>
          <w:b/>
          <w:bCs/>
          <w:i/>
          <w:iCs/>
        </w:rPr>
        <w:t>Suppleant:</w:t>
      </w:r>
    </w:p>
    <w:p w14:paraId="414A1D36" w14:textId="66DE9861" w:rsidR="00870181" w:rsidRPr="00870181" w:rsidRDefault="00870181" w:rsidP="00870181">
      <w:pPr>
        <w:rPr>
          <w:lang w:val="en-US"/>
        </w:rPr>
      </w:pPr>
      <w:r w:rsidRPr="00870181">
        <w:rPr>
          <w:lang w:val="en-US"/>
        </w:rPr>
        <w:t xml:space="preserve">Cathrine </w:t>
      </w:r>
      <w:r w:rsidR="00170916" w:rsidRPr="00870181">
        <w:rPr>
          <w:lang w:val="en-US"/>
        </w:rPr>
        <w:t>Rygaard</w:t>
      </w:r>
      <w:r>
        <w:rPr>
          <w:lang w:val="en-US"/>
        </w:rPr>
        <w:br/>
      </w:r>
    </w:p>
    <w:p w14:paraId="5B69FCAF" w14:textId="6F6DD037" w:rsidR="00870181" w:rsidRPr="00870181" w:rsidRDefault="00870181" w:rsidP="00870181">
      <w:pPr>
        <w:rPr>
          <w:b/>
          <w:bCs/>
          <w:i/>
          <w:iCs/>
          <w:lang w:val="en-US"/>
        </w:rPr>
      </w:pPr>
      <w:r w:rsidRPr="00870181">
        <w:rPr>
          <w:b/>
          <w:bCs/>
          <w:i/>
          <w:iCs/>
          <w:lang w:val="en-US"/>
        </w:rPr>
        <w:t>Revisor:</w:t>
      </w:r>
    </w:p>
    <w:p w14:paraId="52CD245B" w14:textId="47B51064" w:rsidR="00870181" w:rsidRPr="00870181" w:rsidRDefault="00870181" w:rsidP="00870181">
      <w:pPr>
        <w:rPr>
          <w:lang w:val="en-US"/>
        </w:rPr>
      </w:pPr>
      <w:r w:rsidRPr="00870181">
        <w:rPr>
          <w:lang w:val="en-US"/>
        </w:rPr>
        <w:t>Bodil Axelsson</w:t>
      </w:r>
      <w:r>
        <w:rPr>
          <w:lang w:val="en-US"/>
        </w:rPr>
        <w:br/>
      </w:r>
    </w:p>
    <w:p w14:paraId="338B485C" w14:textId="1C5564A4" w:rsidR="00870181" w:rsidRPr="00870181" w:rsidRDefault="00870181" w:rsidP="00870181">
      <w:pPr>
        <w:rPr>
          <w:b/>
          <w:bCs/>
          <w:i/>
          <w:iCs/>
          <w:lang w:val="en-US"/>
        </w:rPr>
      </w:pPr>
      <w:r w:rsidRPr="00870181">
        <w:rPr>
          <w:b/>
          <w:bCs/>
          <w:i/>
          <w:iCs/>
          <w:lang w:val="en-US"/>
        </w:rPr>
        <w:t>Revisor</w:t>
      </w:r>
      <w:r w:rsidR="00B767A6">
        <w:rPr>
          <w:b/>
          <w:bCs/>
          <w:i/>
          <w:iCs/>
          <w:lang w:val="en-US"/>
        </w:rPr>
        <w:t xml:space="preserve"> </w:t>
      </w:r>
      <w:r w:rsidRPr="00870181">
        <w:rPr>
          <w:b/>
          <w:bCs/>
          <w:i/>
          <w:iCs/>
          <w:lang w:val="en-US"/>
        </w:rPr>
        <w:t>suppleanter:</w:t>
      </w:r>
    </w:p>
    <w:p w14:paraId="7719E981" w14:textId="707A81C2" w:rsidR="00870181" w:rsidRDefault="00870181" w:rsidP="00870181">
      <w:r w:rsidRPr="00870181">
        <w:t>Peter Johansson, Alexandra Johansson</w:t>
      </w:r>
      <w:r>
        <w:br/>
      </w:r>
    </w:p>
    <w:p w14:paraId="5468E9B4" w14:textId="54CA42DB" w:rsidR="00870181" w:rsidRDefault="00870181" w:rsidP="00870181">
      <w:r>
        <w:t xml:space="preserve">Har ni frågor om de föreslagna eller vill föreslå någon annan alternativt dig själv till någon av posterna är du </w:t>
      </w:r>
      <w:r w:rsidR="00893BDF">
        <w:t xml:space="preserve">varmt </w:t>
      </w:r>
      <w:r>
        <w:t>välkommen att kontakta:</w:t>
      </w:r>
    </w:p>
    <w:p w14:paraId="634ABAAE" w14:textId="3F0754F6" w:rsidR="00870181" w:rsidRPr="00870181" w:rsidRDefault="00870181" w:rsidP="00870181">
      <w:r w:rsidRPr="00B767A6">
        <w:rPr>
          <w:b/>
          <w:bCs/>
        </w:rPr>
        <w:t>Linus Helderud</w:t>
      </w:r>
      <w:r>
        <w:br/>
        <w:t>Tfn: 070 – 404 25 43</w:t>
      </w:r>
      <w:r>
        <w:br/>
        <w:t>linushelderud@hotmail.com</w:t>
      </w:r>
    </w:p>
    <w:p w14:paraId="497A0E6C" w14:textId="77777777" w:rsidR="001A5D89" w:rsidRDefault="001A5D89"/>
    <w:sectPr w:rsidR="001A5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89"/>
    <w:rsid w:val="00170916"/>
    <w:rsid w:val="001A5D89"/>
    <w:rsid w:val="00417A64"/>
    <w:rsid w:val="004E7443"/>
    <w:rsid w:val="00627E52"/>
    <w:rsid w:val="00870181"/>
    <w:rsid w:val="00893BDF"/>
    <w:rsid w:val="00B767A6"/>
    <w:rsid w:val="00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6034"/>
  <w15:chartTrackingRefBased/>
  <w15:docId w15:val="{10ADEA5E-7457-46CC-9355-17EB82D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D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D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D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D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D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D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D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D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D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D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356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Helderud</dc:creator>
  <cp:keywords/>
  <dc:description/>
  <cp:lastModifiedBy>Info BF Standard</cp:lastModifiedBy>
  <cp:revision>2</cp:revision>
  <dcterms:created xsi:type="dcterms:W3CDTF">2026-04-27T15:52:00Z</dcterms:created>
  <dcterms:modified xsi:type="dcterms:W3CDTF">2026-04-27T15:52:00Z</dcterms:modified>
</cp:coreProperties>
</file>